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01</w:t>
      </w:r>
      <w:r w:rsidR="00817C79">
        <w:rPr>
          <w:rFonts w:ascii="Cambria" w:hAnsi="Cambria"/>
          <w:b/>
          <w:bCs/>
          <w:sz w:val="32"/>
          <w:szCs w:val="32"/>
        </w:rPr>
        <w:t>7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:rsidR="00AD58A8" w:rsidRDefault="00AD58A8" w:rsidP="00FC1655">
      <w:pPr>
        <w:pStyle w:val="NormalnyWeb"/>
        <w:rPr>
          <w:rFonts w:ascii="Cambria" w:hAnsi="Cambria"/>
          <w:szCs w:val="20"/>
        </w:rPr>
      </w:pPr>
    </w:p>
    <w:p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:rsidR="003946AF" w:rsidRPr="00F42F9D" w:rsidRDefault="00817C79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sz w:val="24"/>
        </w:rPr>
        <w:t>Trzciel, 30</w:t>
      </w:r>
      <w:r w:rsidR="009D75D4">
        <w:rPr>
          <w:rFonts w:ascii="Cambria" w:hAnsi="Cambria"/>
          <w:b/>
          <w:bCs/>
          <w:sz w:val="24"/>
        </w:rPr>
        <w:t xml:space="preserve"> marzec 201</w:t>
      </w:r>
      <w:r>
        <w:rPr>
          <w:rFonts w:ascii="Cambria" w:hAnsi="Cambria"/>
          <w:b/>
          <w:bCs/>
          <w:sz w:val="24"/>
        </w:rPr>
        <w:t>8</w:t>
      </w:r>
      <w:r w:rsidR="00012CF7">
        <w:rPr>
          <w:rFonts w:ascii="Cambria" w:hAnsi="Cambria"/>
          <w:b/>
          <w:bCs/>
          <w:sz w:val="24"/>
        </w:rPr>
        <w:t>r.</w:t>
      </w:r>
      <w:bookmarkStart w:id="0" w:name="_GoBack"/>
      <w:bookmarkEnd w:id="0"/>
    </w:p>
    <w:sectPr w:rsidR="003946AF" w:rsidRPr="00F42F9D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F9"/>
    <w:rsid w:val="00012CF7"/>
    <w:rsid w:val="00333CF9"/>
    <w:rsid w:val="00365054"/>
    <w:rsid w:val="003946AF"/>
    <w:rsid w:val="00817C79"/>
    <w:rsid w:val="00975587"/>
    <w:rsid w:val="009A1560"/>
    <w:rsid w:val="009D75D4"/>
    <w:rsid w:val="00AD58A8"/>
    <w:rsid w:val="00B26558"/>
    <w:rsid w:val="00C360E2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12</cp:revision>
  <cp:lastPrinted>2015-03-27T09:42:00Z</cp:lastPrinted>
  <dcterms:created xsi:type="dcterms:W3CDTF">2014-03-28T07:53:00Z</dcterms:created>
  <dcterms:modified xsi:type="dcterms:W3CDTF">2018-03-30T10:10:00Z</dcterms:modified>
</cp:coreProperties>
</file>